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51" w:rsidRDefault="00E02051" w:rsidP="00E02051">
      <w:pPr>
        <w:pStyle w:val="Testonormale"/>
        <w:jc w:val="center"/>
        <w:rPr>
          <w:b/>
        </w:rPr>
      </w:pPr>
      <w:r>
        <w:rPr>
          <w:b/>
        </w:rPr>
        <w:t xml:space="preserve">F. I. G. C. - LEGA NAZIONALE DILETTANTI  -  DELEGAZIONE PROVINCIALE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POTENZA  –  STAGIONE SPORTIVA 2016/2017</w:t>
      </w:r>
    </w:p>
    <w:p w:rsidR="00E02051" w:rsidRDefault="00E02051" w:rsidP="00E02051">
      <w:pPr>
        <w:pStyle w:val="Testonormale"/>
        <w:jc w:val="center"/>
        <w:rPr>
          <w:b/>
        </w:rPr>
      </w:pPr>
    </w:p>
    <w:p w:rsidR="00E02051" w:rsidRDefault="00E02051" w:rsidP="00E02051">
      <w:pPr>
        <w:pStyle w:val="Testonormale"/>
        <w:jc w:val="center"/>
        <w:rPr>
          <w:b/>
          <w:bdr w:val="single" w:sz="4" w:space="0" w:color="auto" w:frame="1"/>
        </w:rPr>
      </w:pPr>
      <w:r>
        <w:rPr>
          <w:b/>
          <w:bdr w:val="single" w:sz="4" w:space="0" w:color="auto" w:frame="1"/>
        </w:rPr>
        <w:t>ESORDIENTI – GIRONE C</w:t>
      </w:r>
    </w:p>
    <w:p w:rsidR="00E02051" w:rsidRDefault="00E02051" w:rsidP="00E02051">
      <w:pPr>
        <w:pStyle w:val="Testonormale"/>
        <w:jc w:val="center"/>
        <w:rPr>
          <w:b/>
          <w:bdr w:val="single" w:sz="4" w:space="0" w:color="auto" w:frame="1"/>
        </w:rPr>
      </w:pP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ANDATA:  4/12/16 |                       | RITORNO: 12/02/17 |   | ANDATA: 22/01/17 |                       | RITORNO: 12/03/17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ORE...:          |   1  G I O R N A T A  | ORE....:          |   | ORE...:          |  5  G I O R N A T A   | ORE....: 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ACCADEMIA C. CASTELLUCCIO    -  SANTARCANGIOLESE             |   |  F.PROGRESS VILLA D AGRI      -  ACS 09             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ACS 09                       -  VIGGIANELLO                  |   |  JUNIOR SOCCER SKILLS         -  SANTARCANGIOLESE   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F.PROGRESS VILLA D AGRI      -  JUNIOR SOCCER SKILLS         |   |  POLISPORTIVA SARCONI         -  ACCADEMIA C. CASTELLUCCIO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POLISPORTIVA SARCONI         -  PRESSING                     |   |  VIGGIANELLO                  -  PRESSING           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ANDATA: 11/12/16 |                       | RITORNO: 19/02/17 |   | ANDATA: 29/01/17 |                       | RITORNO: 19/03/17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ORE...:          |   2  G I O R N A T A  | ORE....:          |   | ORE...:          |  6  G I O R N A T A   | ORE....: 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JUNIOR SOCCER SKILLS         -  POLISPORTIVA SARCONI         |   |  ACCADEMIA C. CASTELLUCCIO    -  JUNIOR SOCCER SKILLS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PRESSING                     -  ACCADEMIA C. CASTELLUCCIO    |   |  ACS 09                       -  POLISPORTIVA SARCONI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SANTARCANGIOLESE             -  ACS 09                       |   |  F.PROGRESS VILLA D AGRI      -  PRESSING           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VIGGIANELLO                  -  F.PROGRESS VILLA D AGRI      |   |  SANTARCANGIOLESE             -  VIGGIANELLO        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ANDATA: 18/12/16 |                       | RITORNO: 26/02/17 |   | ANDATA:  5/02/17 |                       | RITORNO: 26/03/17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ORE...:          |   3  G I O R N A T A  | ORE....:          |   | ORE...:          |  7  G I O R N A T A   | ORE....: 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|--------------------------------------------------------------|   |--------------------------------------------------------------|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ACS 09                       -  ACCADEMIA C. CASTELLUCCIO    |   |  JUNIOR SOCCER SKILLS         -  ACS 09             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F.PROGRESS VILLA D AGRI      -  SANTARCANGIOLESE             |   |  POLISPORTIVA SARCONI         -  F.PROGRESS VILLA D AGRI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  <w:lang w:val="en-US"/>
        </w:rPr>
      </w:pPr>
      <w:r w:rsidRPr="004C1799">
        <w:rPr>
          <w:rFonts w:ascii="Courier New" w:hAnsi="Courier New" w:cs="Courier New"/>
          <w:b/>
          <w:sz w:val="16"/>
          <w:szCs w:val="16"/>
          <w:lang w:val="en-US"/>
        </w:rPr>
        <w:t>| JUNIOR SOCCER SKILLS         -  PRESSING                     |   |  PRESSING                     -  SANTARCANGIOLESE   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POLISPORTIVA SARCONI         -  VIGGIANELLO                  |   |  VIGGIANELLO                  -  ACCADEMIA C. CASTELLUCCIO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.--------------------------------------------------------------.   .--------------------------------------------------------------.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ANDATA: 15/01/17 |                       | RITORNO:  5/03/17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ORE...:          |   4  G I O R N A T A  | ORE....: 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ACCADEMIA C. CASTELLUCCIO    -  F.PROGRESS VILLA D AGRI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PRESSING                     -  ACS 09              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SANTARCANGIOLESE             -  POLISPORTIVA SARCONI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 VIGGIANELLO                  -  JUNIOR SOCCER SKILLS         |</w:t>
      </w:r>
    </w:p>
    <w:p w:rsidR="007522B8" w:rsidRPr="004C1799" w:rsidRDefault="007522B8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4C1799">
        <w:rPr>
          <w:rFonts w:ascii="Courier New" w:hAnsi="Courier New" w:cs="Courier New"/>
          <w:b/>
          <w:sz w:val="16"/>
          <w:szCs w:val="16"/>
        </w:rPr>
        <w:t>|--------------------------------------------------------------|</w:t>
      </w:r>
    </w:p>
    <w:p w:rsidR="004C1799" w:rsidRPr="004C1799" w:rsidRDefault="004C1799" w:rsidP="007522B8">
      <w:pPr>
        <w:spacing w:after="0" w:line="240" w:lineRule="auto"/>
        <w:jc w:val="both"/>
        <w:rPr>
          <w:rFonts w:ascii="Courier New" w:hAnsi="Courier New" w:cs="Courier New"/>
          <w:b/>
          <w:sz w:val="16"/>
          <w:szCs w:val="16"/>
        </w:rPr>
      </w:pPr>
      <w:bookmarkStart w:id="0" w:name="_GoBack"/>
      <w:bookmarkEnd w:id="0"/>
    </w:p>
    <w:sectPr w:rsidR="004C1799" w:rsidRPr="004C1799" w:rsidSect="007522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522B8"/>
    <w:rsid w:val="000B60DB"/>
    <w:rsid w:val="001329DE"/>
    <w:rsid w:val="002B6B78"/>
    <w:rsid w:val="004C1799"/>
    <w:rsid w:val="007522B8"/>
    <w:rsid w:val="00A4742D"/>
    <w:rsid w:val="00A54052"/>
    <w:rsid w:val="00C3434B"/>
    <w:rsid w:val="00E02051"/>
    <w:rsid w:val="00E8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9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02051"/>
    <w:pPr>
      <w:spacing w:after="0" w:line="240" w:lineRule="auto"/>
    </w:pPr>
    <w:rPr>
      <w:rFonts w:ascii="Consolas" w:eastAsia="Calibri" w:hAnsi="Consolas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2051"/>
    <w:rPr>
      <w:rFonts w:ascii="Consolas" w:eastAsia="Calibri" w:hAnsi="Consolas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Polino</dc:creator>
  <cp:lastModifiedBy>hp 8000</cp:lastModifiedBy>
  <cp:revision>7</cp:revision>
  <dcterms:created xsi:type="dcterms:W3CDTF">2016-12-06T17:59:00Z</dcterms:created>
  <dcterms:modified xsi:type="dcterms:W3CDTF">2016-12-09T16:35:00Z</dcterms:modified>
</cp:coreProperties>
</file>